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菏泽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市政协文史馆2022年第二批公开引进高层次急需紧缺人才考试公告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根据《2022年第二批菏泽市市直事业单位引进高层次急需紧缺人才公告》及疫情防控工作相关规定，结合考试工作及考点实际，现将考试有关事项公告如下：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一、时间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笔试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考试时间：202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面试考试时间：2023年1月11日；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.准考证打印时间：202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日09：00至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请考生在规定时间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段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内登录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http://baoming.hzrcjt.com/index/login/index.html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打印笔试准考证，逾期未打印的，视为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放弃参加笔试资格。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请考生及时查看《考试疫情防控告知书》（附件1），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疫情防控有关规定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为确保顺利参考，建议考生考前非必要不离开菏泽市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考前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有外出需求的考生应主动了解菏泽市疫情防控相关要求，按规定提前回到菏泽市，以免耽误考试。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.考试安排如需要调整，将及时在菏泽市政协官网-通知公告栏、“菏泽政协”微信公众号公布，请应试人员及时关注。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3.笔试大纲参照《事业单位公开招聘分类考试公共科目笔试考试大纲》。考试后，请及时登录网站http://baoming.hzrcjt.com/index/login/index.html查询笔试成绩。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4.笔试采取1：10比例进入面试，请及时关注菏泽市政协官网-通知公告栏、“菏泽政协”微信公众号，查看进入面试人员公告。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1.考试疫情防控告知书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2.考生健康承诺书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政协菏泽市委员会办公室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2022年12月29日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GMzODExNDYyMzJkNzc2OTBkNzg1ZjBjMTgyYzgifQ=="/>
  </w:docVars>
  <w:rsids>
    <w:rsidRoot w:val="00000000"/>
    <w:rsid w:val="08BE61AA"/>
    <w:rsid w:val="1C827473"/>
    <w:rsid w:val="1FE301C5"/>
    <w:rsid w:val="5FB91306"/>
    <w:rsid w:val="6B343C26"/>
    <w:rsid w:val="74FFDBE3"/>
    <w:rsid w:val="77D7D25F"/>
    <w:rsid w:val="78D56E9C"/>
    <w:rsid w:val="8BFBAA16"/>
    <w:rsid w:val="FBD7BB48"/>
    <w:rsid w:val="FF2A293C"/>
    <w:rsid w:val="FFF9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506</Words>
  <Characters>579</Characters>
  <Lines>0</Lines>
  <Paragraphs>0</Paragraphs>
  <TotalTime>3</TotalTime>
  <ScaleCrop>false</ScaleCrop>
  <LinksUpToDate>false</LinksUpToDate>
  <CharactersWithSpaces>585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2022-12-02T09:10:00Z</dcterms:created>
  <dc:creator>Lenovo</dc:creator>
  <cp:lastModifiedBy>user</cp:lastModifiedBy>
  <cp:lastPrinted>2022-12-02T02:47:00Z</cp:lastPrinted>
  <dcterms:modified xsi:type="dcterms:W3CDTF">2022-12-29T17:58:00Z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D3948F8B45F34A8F9911FD6BB2A13BA7</vt:lpwstr>
  </property>
</Properties>
</file>